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32B0" w14:textId="7149A14D" w:rsidR="009927EE" w:rsidRPr="009927EE" w:rsidRDefault="001322A8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</w:p>
    <w:p w14:paraId="5E8F1D9B" w14:textId="30BDF62B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do wniosku</w:t>
      </w:r>
    </w:p>
    <w:p w14:paraId="5F64C483" w14:textId="02999861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o przyznanie środków</w:t>
      </w:r>
    </w:p>
    <w:p w14:paraId="6193EC47" w14:textId="336FB44D" w:rsidR="001322A8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na podjęcie działalności gospodarczej</w:t>
      </w:r>
    </w:p>
    <w:p w14:paraId="3438F5E1" w14:textId="77777777" w:rsidR="00864BD7" w:rsidRPr="00864BD7" w:rsidRDefault="00864BD7" w:rsidP="00864BD7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083D9581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(Imię i nazwisko)</w:t>
      </w:r>
    </w:p>
    <w:p w14:paraId="3D9D2465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08A08D0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A80F066" w14:textId="77777777" w:rsidR="00864BD7" w:rsidRPr="00864BD7" w:rsidRDefault="00864BD7" w:rsidP="00864BD7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1F9354EB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(Adres)</w:t>
      </w:r>
    </w:p>
    <w:p w14:paraId="722D895E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7FBDEB9" w14:textId="77777777" w:rsidR="00864BD7" w:rsidRPr="00864BD7" w:rsidRDefault="00864BD7" w:rsidP="00864BD7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749C378B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280BD59F" w14:textId="77777777" w:rsidR="00864BD7" w:rsidRPr="00864BD7" w:rsidRDefault="00864BD7" w:rsidP="00864BD7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690EEDA1" w14:textId="77777777" w:rsidR="00864BD7" w:rsidRPr="00864BD7" w:rsidRDefault="00864BD7" w:rsidP="00864BD7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(PESEL)</w:t>
      </w:r>
    </w:p>
    <w:p w14:paraId="02DC5728" w14:textId="77777777" w:rsidR="001322A8" w:rsidRPr="001322A8" w:rsidRDefault="001322A8" w:rsidP="00864BD7">
      <w:pPr>
        <w:suppressAutoHyphens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ar-SA"/>
          <w14:ligatures w14:val="none"/>
        </w:rPr>
      </w:pPr>
    </w:p>
    <w:p w14:paraId="77C49C24" w14:textId="77777777" w:rsidR="00864BD7" w:rsidRDefault="00864BD7" w:rsidP="001322A8">
      <w:pPr>
        <w:suppressAutoHyphens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5A085A91" w14:textId="47ED5AE3" w:rsidR="001322A8" w:rsidRPr="009927EE" w:rsidRDefault="0016788E" w:rsidP="001322A8">
      <w:pPr>
        <w:suppressAutoHyphens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927EE">
        <w:rPr>
          <w:rFonts w:eastAsia="Times New Roman" w:cstheme="minorHAnsi"/>
          <w:b/>
          <w:sz w:val="24"/>
          <w:szCs w:val="24"/>
          <w:u w:val="single"/>
          <w:lang w:eastAsia="pl-PL"/>
        </w:rPr>
        <w:t>Oświadczenie Wnioskodawcy ubiegającego się o dofinansowanie</w:t>
      </w:r>
      <w:r w:rsidRPr="009927EE">
        <w:rPr>
          <w:rFonts w:ascii="Calibri" w:eastAsia="Times New Roman" w:hAnsi="Calibri" w:cs="Calibri"/>
          <w:bCs/>
          <w:sz w:val="23"/>
          <w:szCs w:val="23"/>
          <w:u w:val="single"/>
          <w:lang w:eastAsia="pl-PL"/>
        </w:rPr>
        <w:t xml:space="preserve"> </w:t>
      </w:r>
      <w:r w:rsidR="001322A8" w:rsidRPr="009927EE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- bezrobotnego:</w:t>
      </w:r>
    </w:p>
    <w:p w14:paraId="2EB092F2" w14:textId="77777777" w:rsidR="00FB4A7A" w:rsidRDefault="00FB4A7A" w:rsidP="00A160C7">
      <w:pPr>
        <w:suppressAutoHyphens/>
        <w:spacing w:before="120" w:after="120" w:line="276" w:lineRule="auto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0D875FFF" w14:textId="143775D8" w:rsidR="001322A8" w:rsidRPr="00A160C7" w:rsidRDefault="001322A8" w:rsidP="00A160C7">
      <w:pPr>
        <w:suppressAutoHyphens/>
        <w:spacing w:before="120" w:after="120" w:line="276" w:lineRule="auto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Oświadczam, że</w:t>
      </w:r>
      <w:r w:rsid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 xml:space="preserve"> 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(</w:t>
      </w:r>
      <w:r w:rsidR="00A160C7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skreślić niewłaściwe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)</w:t>
      </w:r>
      <w:r w:rsidR="00A160C7" w:rsidRPr="009927EE">
        <w:rPr>
          <w:rFonts w:eastAsia="Times New Roman" w:cstheme="minorHAnsi"/>
          <w:b/>
          <w:bCs/>
          <w:kern w:val="0"/>
          <w:lang w:eastAsia="ar-SA"/>
          <w14:ligatures w14:val="none"/>
        </w:rPr>
        <w:t xml:space="preserve"> </w:t>
      </w:r>
      <w:r w:rsidRPr="009927EE">
        <w:rPr>
          <w:rFonts w:eastAsia="Times New Roman" w:cstheme="minorHAnsi"/>
          <w:b/>
          <w:bCs/>
          <w:kern w:val="0"/>
          <w:lang w:eastAsia="ar-SA"/>
          <w14:ligatures w14:val="none"/>
        </w:rPr>
        <w:t>:</w:t>
      </w:r>
    </w:p>
    <w:p w14:paraId="1D7A72A9" w14:textId="4EBFECCF" w:rsidR="001322A8" w:rsidRPr="00A160C7" w:rsidRDefault="001322A8" w:rsidP="00A160C7">
      <w:pPr>
        <w:numPr>
          <w:ilvl w:val="0"/>
          <w:numId w:val="1"/>
        </w:numPr>
        <w:suppressAutoHyphens/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bookmarkStart w:id="0" w:name="_Hlk207277942"/>
      <w:bookmarkStart w:id="1" w:name="_Hlk201829432"/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byłem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byłem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w okresie ostatnich 2 lat prawomocnie skazany za przestępstwo składania fałszywych zeznań lub oświadczeń, przestępstwo przeciwko wiarygodności dokumentów lub przeciwko obrotowi gospodarczemu i interesom majątkowym w obrocie cywilnoprawnym na podstawie ustawy z dnia 6 czerwca 1997 r. – Kodeks karny, za przestępstwo skarbowe na podstawie ustawy z dnia 10 września 1999 r. – Kodeks karny skarbowy lub za odpowiedni czyn zabroniony określony w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przepisach prawa obcego,</w:t>
      </w:r>
    </w:p>
    <w:p w14:paraId="7D8D79A2" w14:textId="4F150096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wykonywałem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wykonywałem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 okresie ostatnich 12 miesięcy działalności gospodarczej na terytorium Rzeczypospolitej Polskiej,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i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pozostaję</w:t>
      </w:r>
      <w:r w:rsidR="0016788E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/</w:t>
      </w:r>
      <w:r w:rsidR="0016788E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pozostaję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okresie zawieszenia wykonywania działalności gospodarczej,</w:t>
      </w:r>
    </w:p>
    <w:p w14:paraId="37803D8E" w14:textId="77777777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wykonuję / wykonuję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za granicą działalności gospodarczej i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pozostaję /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pozostaję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 okresie zawieszenia wykonywania tej działalności gospodarczej,</w:t>
      </w:r>
    </w:p>
    <w:p w14:paraId="4DC6343F" w14:textId="5B3824A6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 bezzwrotnych środków publicznych na podjęcie działalności gospodarczej, założenie lub przystąpienie do spółdzielni socjalnej,</w:t>
      </w:r>
    </w:p>
    <w:p w14:paraId="47CF2F8D" w14:textId="410165C0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 umorzenia pożyczki, o którym mowa w art. 187 ustawy,</w:t>
      </w:r>
    </w:p>
    <w:bookmarkEnd w:id="0"/>
    <w:p w14:paraId="726005D1" w14:textId="0E8ADA2D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przerwałem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przerwałem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 okresie ostatnich 12 miesięcy z własnej winy realizacji formy pomocy określonej w ustawie,</w:t>
      </w:r>
    </w:p>
    <w:p w14:paraId="3FAA9AE4" w14:textId="0F6035F4" w:rsidR="00A160C7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złożyłem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złożyłem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do innego starosty wniosku o dofinansowanie podjęcia działalności gospodarczej lub wniosku o środki na założenie lub przystąpienie do spółdzielni socjalnej</w:t>
      </w:r>
      <w:bookmarkEnd w:id="1"/>
      <w:r w:rsidR="00A160C7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0770B82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</w:rPr>
      </w:pPr>
    </w:p>
    <w:p w14:paraId="020157D1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16788E">
        <w:rPr>
          <w:rFonts w:cstheme="minorHAnsi"/>
          <w:color w:val="000000"/>
          <w:kern w:val="0"/>
          <w:u w:val="single"/>
        </w:rPr>
        <w:t xml:space="preserve"> </w:t>
      </w:r>
      <w:r w:rsidRPr="0016788E">
        <w:rPr>
          <w:rFonts w:cstheme="minorHAnsi"/>
          <w:b/>
          <w:bCs/>
          <w:color w:val="000000"/>
          <w:kern w:val="0"/>
          <w:u w:val="single"/>
        </w:rPr>
        <w:t xml:space="preserve">W przypadku otrzymania dofinansowania zobowiązuje się do: </w:t>
      </w:r>
    </w:p>
    <w:p w14:paraId="08929B63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rozliczenia otrzymanych środków; </w:t>
      </w:r>
    </w:p>
    <w:p w14:paraId="7B5FC9C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niewydatkowanych środków; </w:t>
      </w:r>
    </w:p>
    <w:p w14:paraId="24CBE91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lastRenderedPageBreak/>
        <w:t xml:space="preserve">wykonywania działalności gospodarczej przez okres co najmniej 12 miesięcy przy czym do okresu wykonywania działalności nie wlicza się okresu zawieszenia działalności oraz okresu przekraczającego łącznie 90 dni przerwy w prowadzeniu działalności gospodarczej z powodu choroby lub korzystania ze świadczenia rehabilitacyjnego; </w:t>
      </w:r>
    </w:p>
    <w:p w14:paraId="3DB8F463" w14:textId="68AFA6D3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niezawieszania wykonywania działalności gospodarczej łącznie na okres dłuższy niż 6 miesięcy; </w:t>
      </w:r>
    </w:p>
    <w:p w14:paraId="7B84512E" w14:textId="66248941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niepodejmowania zatrudnienia </w:t>
      </w:r>
      <w:r w:rsidRPr="00A160C7">
        <w:rPr>
          <w:rFonts w:cstheme="minorHAnsi"/>
          <w:i/>
          <w:iCs/>
          <w:kern w:val="0"/>
        </w:rPr>
        <w:t>(zgodnie z art. 2 pkt 51 ustawy</w:t>
      </w:r>
      <w:r w:rsidR="00DE130E">
        <w:rPr>
          <w:rFonts w:cstheme="minorHAnsi"/>
          <w:i/>
          <w:iCs/>
          <w:kern w:val="0"/>
        </w:rPr>
        <w:t>,</w:t>
      </w:r>
      <w:r w:rsidRPr="00A160C7">
        <w:rPr>
          <w:rFonts w:cstheme="minorHAnsi"/>
          <w:i/>
          <w:iCs/>
          <w:kern w:val="0"/>
        </w:rPr>
        <w:t xml:space="preserve"> zatrudnienie oznacza to</w:t>
      </w:r>
      <w:r w:rsidR="009927EE">
        <w:rPr>
          <w:rFonts w:cstheme="minorHAnsi"/>
          <w:i/>
          <w:iCs/>
          <w:kern w:val="0"/>
        </w:rPr>
        <w:t> </w:t>
      </w:r>
      <w:r w:rsidRPr="00A160C7">
        <w:rPr>
          <w:rFonts w:cstheme="minorHAnsi"/>
          <w:i/>
          <w:iCs/>
          <w:kern w:val="0"/>
        </w:rPr>
        <w:t xml:space="preserve">wykonywanie pracy na podstawie stosunku pracy, stosunku służbowego lub umowy o pracę nakładczą) </w:t>
      </w:r>
      <w:r w:rsidRPr="00A160C7">
        <w:rPr>
          <w:rFonts w:cstheme="minorHAnsi"/>
          <w:color w:val="000000"/>
          <w:kern w:val="0"/>
        </w:rPr>
        <w:t>w okresie pierwszych 12 miesięcy wykonywania działalności gospodarczej z</w:t>
      </w:r>
      <w:r w:rsidR="009927EE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uwzględnieniem, że do okresu wykonywania działalności nie wlicza się okresu zawieszenia działalności oraz okresu przekraczającego łącznie 90 dni przerwy w</w:t>
      </w:r>
      <w:r w:rsidR="00683331" w:rsidRPr="00A160C7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 xml:space="preserve">prowadzeniu działalności gospodarczej z powodu choroby lub korzystania ze świadczenia rehabilitacyjnego; </w:t>
      </w:r>
    </w:p>
    <w:p w14:paraId="1E2B3C09" w14:textId="5E992400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równowartości podatku od towarów i usług zakupionych w ramach umowy jeśli nabędę prawo do obniżenia kwoty podatku od towarów i usług należnego o kwotę podatku naliczonego. </w:t>
      </w:r>
    </w:p>
    <w:p w14:paraId="30566F03" w14:textId="77777777" w:rsidR="00A160C7" w:rsidRPr="00A160C7" w:rsidRDefault="00A160C7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</w:p>
    <w:p w14:paraId="769D9B2C" w14:textId="491E740A" w:rsidR="00683331" w:rsidRPr="00683331" w:rsidRDefault="00683331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A160C7">
        <w:rPr>
          <w:rFonts w:cstheme="minorHAnsi"/>
          <w:b/>
          <w:bCs/>
          <w:u w:val="single"/>
        </w:rPr>
        <w:t>Informuję, że:</w:t>
      </w:r>
    </w:p>
    <w:p w14:paraId="30DFD34E" w14:textId="2384B154" w:rsidR="00683331" w:rsidRPr="00A160C7" w:rsidRDefault="00683331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Zapoznałem(am) się z prawami i obowiązkami zawartymi w 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 w:rsidRPr="00A160C7">
        <w:rPr>
          <w:rFonts w:cstheme="minorHAnsi"/>
          <w:color w:val="000000"/>
          <w:kern w:val="0"/>
        </w:rPr>
        <w:t xml:space="preserve"> i przyjmuję zawarte w nich warunki</w:t>
      </w:r>
      <w:r w:rsidR="00A160C7">
        <w:rPr>
          <w:rFonts w:cstheme="minorHAnsi"/>
          <w:color w:val="000000"/>
          <w:kern w:val="0"/>
        </w:rPr>
        <w:t>.</w:t>
      </w:r>
    </w:p>
    <w:p w14:paraId="280A8828" w14:textId="6896F1E0" w:rsidR="00A160C7" w:rsidRDefault="00A160C7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S</w:t>
      </w:r>
      <w:r w:rsidR="00683331" w:rsidRPr="00A160C7">
        <w:rPr>
          <w:rFonts w:cstheme="minorHAnsi"/>
          <w:color w:val="000000"/>
          <w:kern w:val="0"/>
        </w:rPr>
        <w:t xml:space="preserve">pełniam warunki ustawy z dnia 20 marca 2025 r. o rynku pracy i służbach zatrudnienia (Dz.U. 2025 poz. 620) oraz wydanych na jej podstawie przepisów wykonawczych związanych z procedurą oceny wniosku o przyznanie jednorazowo środków na podjęcie działalności gospodarczej oraz </w:t>
      </w:r>
      <w:r w:rsidRPr="00A160C7">
        <w:rPr>
          <w:rFonts w:cstheme="minorHAnsi"/>
          <w:color w:val="000000"/>
          <w:kern w:val="0"/>
        </w:rPr>
        <w:t>w</w:t>
      </w:r>
      <w:r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>
        <w:rPr>
          <w:rFonts w:cstheme="minorHAnsi"/>
        </w:rPr>
        <w:t>.</w:t>
      </w:r>
    </w:p>
    <w:p w14:paraId="5FF1206A" w14:textId="1D35E4BC" w:rsidR="00683331" w:rsidRPr="00864BD7" w:rsidRDefault="00A160C7" w:rsidP="00864BD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J</w:t>
      </w:r>
      <w:r w:rsidR="00683331" w:rsidRPr="00A160C7">
        <w:rPr>
          <w:rFonts w:cstheme="minorHAnsi"/>
          <w:color w:val="000000"/>
          <w:kern w:val="0"/>
        </w:rPr>
        <w:t>est mi wiadome, że jednorazowe środki na podjęcie działalności gospodarczej stanowią pomoc de minimis i oświadczam, że spełniam warunki, o których mowa w rozporządzeniu Komisji (UE) 2023/2831 z dnia 13 grudnia 2023r. w sprawie stosowania art. 107 i 108 Traktatu o</w:t>
      </w:r>
      <w:r>
        <w:rPr>
          <w:rFonts w:cstheme="minorHAnsi"/>
          <w:color w:val="000000"/>
          <w:kern w:val="0"/>
        </w:rPr>
        <w:t> </w:t>
      </w:r>
      <w:r w:rsidR="00683331" w:rsidRPr="00A160C7">
        <w:rPr>
          <w:rFonts w:cstheme="minorHAnsi"/>
          <w:color w:val="000000"/>
          <w:kern w:val="0"/>
        </w:rPr>
        <w:t xml:space="preserve">funkcjonowaniu Unii Europejskiej do pomocy de minimis (Dz. U. UE. L. z 2023r. poz. 2831). </w:t>
      </w:r>
    </w:p>
    <w:p w14:paraId="6C81EAD0" w14:textId="77777777" w:rsidR="0016788E" w:rsidRPr="001322A8" w:rsidRDefault="0016788E" w:rsidP="0016788E">
      <w:pPr>
        <w:spacing w:before="120" w:after="120" w:line="276" w:lineRule="auto"/>
        <w:contextualSpacing/>
        <w:jc w:val="both"/>
        <w:rPr>
          <w:rFonts w:eastAsia="Calibri" w:cstheme="minorHAnsi"/>
          <w:kern w:val="0"/>
          <w:sz w:val="24"/>
          <w:szCs w:val="20"/>
          <w14:ligatures w14:val="none"/>
        </w:rPr>
      </w:pPr>
    </w:p>
    <w:p w14:paraId="096F8B9D" w14:textId="77777777" w:rsidR="001322A8" w:rsidRPr="001322A8" w:rsidRDefault="001322A8" w:rsidP="00A160C7">
      <w:pPr>
        <w:suppressAutoHyphens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Oświadczam, iż </w:t>
      </w: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nie podejmę</w:t>
      </w: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działalności gospodarczej wcześniej niż po otrzymaniu jednorazowych środków przyznanych przez Powiatowy Urząd Pracy.</w:t>
      </w:r>
    </w:p>
    <w:p w14:paraId="174BAF53" w14:textId="77777777" w:rsidR="001322A8" w:rsidRPr="001322A8" w:rsidRDefault="001322A8" w:rsidP="001322A8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</w:p>
    <w:p w14:paraId="51380D77" w14:textId="3794C130" w:rsidR="001322A8" w:rsidRPr="00864BD7" w:rsidRDefault="001322A8" w:rsidP="00864BD7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„Jestem świadomy odpowiedzialności karnej za złożenie fałszywego oświadczenia”</w:t>
      </w:r>
    </w:p>
    <w:p w14:paraId="6E695C01" w14:textId="77777777" w:rsidR="001322A8" w:rsidRDefault="001322A8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C8E5BB9" w14:textId="77777777" w:rsidR="003D2B7B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A449B82" w14:textId="77777777" w:rsidR="003D2B7B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0710E3" w14:textId="77777777" w:rsidR="003D2B7B" w:rsidRPr="001322A8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F6EFBBA" w14:textId="308BE7E5" w:rsidR="003D2B7B" w:rsidRDefault="003D2B7B" w:rsidP="003D2B7B">
      <w:pPr>
        <w:pStyle w:val="Default"/>
        <w:ind w:left="4536" w:firstLine="4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.………………………………………………………………….…</w:t>
      </w:r>
    </w:p>
    <w:p w14:paraId="4C4A6500" w14:textId="60C40D73" w:rsidR="00543505" w:rsidRPr="00864BD7" w:rsidRDefault="003D2B7B" w:rsidP="00864BD7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/>
        <w:ind w:left="4963"/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</w:rPr>
        <w:t>data i własnoręczny podpis Wnioskodawcy</w:t>
      </w:r>
    </w:p>
    <w:sectPr w:rsidR="00543505" w:rsidRPr="00864BD7" w:rsidSect="001678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966C" w14:textId="77777777" w:rsidR="007F6CCE" w:rsidRDefault="007F6CCE" w:rsidP="0016788E">
      <w:pPr>
        <w:spacing w:after="0" w:line="240" w:lineRule="auto"/>
      </w:pPr>
      <w:r>
        <w:separator/>
      </w:r>
    </w:p>
  </w:endnote>
  <w:endnote w:type="continuationSeparator" w:id="0">
    <w:p w14:paraId="5ED90CB5" w14:textId="77777777" w:rsidR="007F6CCE" w:rsidRDefault="007F6CCE" w:rsidP="0016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7C47" w14:textId="77777777" w:rsidR="0016788E" w:rsidRDefault="0016788E" w:rsidP="0016788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8FC3" w14:textId="77777777" w:rsidR="007F6CCE" w:rsidRDefault="007F6CCE" w:rsidP="0016788E">
      <w:pPr>
        <w:spacing w:after="0" w:line="240" w:lineRule="auto"/>
      </w:pPr>
      <w:r>
        <w:separator/>
      </w:r>
    </w:p>
  </w:footnote>
  <w:footnote w:type="continuationSeparator" w:id="0">
    <w:p w14:paraId="57124A3F" w14:textId="77777777" w:rsidR="007F6CCE" w:rsidRDefault="007F6CCE" w:rsidP="0016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29B"/>
    <w:multiLevelType w:val="hybridMultilevel"/>
    <w:tmpl w:val="27AE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D1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E77643"/>
    <w:multiLevelType w:val="hybridMultilevel"/>
    <w:tmpl w:val="9C64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48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5D38BB"/>
    <w:multiLevelType w:val="hybridMultilevel"/>
    <w:tmpl w:val="6E6EC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D2AF3"/>
    <w:multiLevelType w:val="hybridMultilevel"/>
    <w:tmpl w:val="F1CE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3801">
    <w:abstractNumId w:val="2"/>
  </w:num>
  <w:num w:numId="2" w16cid:durableId="658925140">
    <w:abstractNumId w:val="1"/>
  </w:num>
  <w:num w:numId="3" w16cid:durableId="1741365191">
    <w:abstractNumId w:val="3"/>
  </w:num>
  <w:num w:numId="4" w16cid:durableId="334915856">
    <w:abstractNumId w:val="5"/>
  </w:num>
  <w:num w:numId="5" w16cid:durableId="2120366254">
    <w:abstractNumId w:val="4"/>
  </w:num>
  <w:num w:numId="6" w16cid:durableId="108090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8"/>
    <w:rsid w:val="001322A8"/>
    <w:rsid w:val="0016788E"/>
    <w:rsid w:val="001A5A0E"/>
    <w:rsid w:val="0020128A"/>
    <w:rsid w:val="00210718"/>
    <w:rsid w:val="002157EC"/>
    <w:rsid w:val="002E2411"/>
    <w:rsid w:val="003259A7"/>
    <w:rsid w:val="003D2B7B"/>
    <w:rsid w:val="00502A1D"/>
    <w:rsid w:val="00543505"/>
    <w:rsid w:val="005A008F"/>
    <w:rsid w:val="00683331"/>
    <w:rsid w:val="006E6032"/>
    <w:rsid w:val="00730BBC"/>
    <w:rsid w:val="007F6CCE"/>
    <w:rsid w:val="00864BD7"/>
    <w:rsid w:val="009927EE"/>
    <w:rsid w:val="009C11F6"/>
    <w:rsid w:val="00A160C7"/>
    <w:rsid w:val="00A6436A"/>
    <w:rsid w:val="00AB6052"/>
    <w:rsid w:val="00CB5981"/>
    <w:rsid w:val="00D45321"/>
    <w:rsid w:val="00DE130E"/>
    <w:rsid w:val="00E13CA0"/>
    <w:rsid w:val="00EF5F67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0E5"/>
  <w15:chartTrackingRefBased/>
  <w15:docId w15:val="{EA6D3CF0-7E5F-4297-84E6-C5B4B66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2A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D2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8E"/>
  </w:style>
  <w:style w:type="paragraph" w:styleId="Stopka">
    <w:name w:val="footer"/>
    <w:basedOn w:val="Normalny"/>
    <w:link w:val="Stopka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</dc:creator>
  <cp:keywords/>
  <dc:description/>
  <cp:lastModifiedBy>Małgorzata F</cp:lastModifiedBy>
  <cp:revision>5</cp:revision>
  <dcterms:created xsi:type="dcterms:W3CDTF">2025-08-29T08:24:00Z</dcterms:created>
  <dcterms:modified xsi:type="dcterms:W3CDTF">2025-09-03T07:39:00Z</dcterms:modified>
</cp:coreProperties>
</file>